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40" w:rsidRPr="005C0424" w:rsidRDefault="000D2E40" w:rsidP="000D2E40">
      <w:pPr>
        <w:bidi/>
        <w:spacing w:before="225" w:after="120" w:line="600" w:lineRule="atLeast"/>
        <w:outlineLvl w:val="0"/>
        <w:rPr>
          <w:rFonts w:ascii="Arial" w:eastAsia="Times New Roman" w:hAnsi="Arial" w:cs="Arial"/>
          <w:color w:val="000000"/>
          <w:kern w:val="36"/>
          <w:sz w:val="53"/>
          <w:szCs w:val="53"/>
        </w:rPr>
      </w:pPr>
      <w:r>
        <w:rPr>
          <w:rFonts w:ascii="Arial" w:eastAsia="Times New Roman" w:hAnsi="Arial" w:cs="Arial"/>
          <w:color w:val="000000"/>
          <w:kern w:val="36"/>
          <w:sz w:val="53"/>
          <w:szCs w:val="53"/>
          <w:rtl/>
        </w:rPr>
        <w:t>גרנולה, מתכון בסיס</w:t>
      </w:r>
      <w:r>
        <w:rPr>
          <w:rFonts w:ascii="Arial" w:eastAsia="Times New Roman" w:hAnsi="Arial" w:cs="Arial" w:hint="cs"/>
          <w:color w:val="000000"/>
          <w:kern w:val="36"/>
          <w:sz w:val="53"/>
          <w:szCs w:val="53"/>
          <w:rtl/>
        </w:rPr>
        <w:t>י</w:t>
      </w:r>
    </w:p>
    <w:p w:rsidR="000D2E40" w:rsidRPr="005C0424" w:rsidRDefault="000D2E40" w:rsidP="000D2E40">
      <w:pPr>
        <w:numPr>
          <w:ilvl w:val="0"/>
          <w:numId w:val="1"/>
        </w:numPr>
        <w:pBdr>
          <w:top w:val="single" w:sz="6" w:space="5" w:color="A2B427"/>
          <w:bottom w:val="single" w:sz="6" w:space="5" w:color="A2B427"/>
        </w:pBdr>
        <w:bidi/>
        <w:spacing w:before="100" w:beforeAutospacing="1" w:after="100" w:afterAutospacing="1" w:line="240" w:lineRule="atLeast"/>
        <w:ind w:left="0" w:hanging="270"/>
        <w:rPr>
          <w:rFonts w:ascii="Times New Roman" w:eastAsia="Times New Roman" w:hAnsi="Times New Roman" w:cs="Times New Roman"/>
          <w:sz w:val="21"/>
          <w:szCs w:val="21"/>
        </w:rPr>
      </w:pPr>
      <w:r w:rsidRPr="005C0424">
        <w:rPr>
          <w:rFonts w:ascii="Times New Roman" w:eastAsia="Times New Roman" w:hAnsi="Times New Roman" w:cs="Times New Roman"/>
          <w:sz w:val="21"/>
          <w:szCs w:val="21"/>
          <w:rtl/>
        </w:rPr>
        <w:t>בערך שעה</w:t>
      </w:r>
    </w:p>
    <w:p w:rsidR="000D2E40" w:rsidRPr="005C0424" w:rsidRDefault="000D2E40" w:rsidP="000D2E40">
      <w:pPr>
        <w:numPr>
          <w:ilvl w:val="0"/>
          <w:numId w:val="1"/>
        </w:numPr>
        <w:pBdr>
          <w:bottom w:val="single" w:sz="6" w:space="5" w:color="A2B427"/>
        </w:pBdr>
        <w:bidi/>
        <w:spacing w:before="100" w:beforeAutospacing="1" w:after="100" w:afterAutospacing="1" w:line="240" w:lineRule="atLeast"/>
        <w:ind w:left="0" w:hanging="270"/>
        <w:rPr>
          <w:rFonts w:ascii="Arial" w:eastAsia="Times New Roman" w:hAnsi="Arial" w:cs="Arial"/>
          <w:color w:val="FFFFFF"/>
          <w:sz w:val="27"/>
          <w:szCs w:val="27"/>
        </w:rPr>
      </w:pPr>
      <w:r w:rsidRPr="005C0424">
        <w:rPr>
          <w:rFonts w:ascii="Arial" w:eastAsia="Times New Roman" w:hAnsi="Arial" w:cs="Arial"/>
          <w:color w:val="FFFFFF"/>
          <w:sz w:val="27"/>
          <w:szCs w:val="27"/>
          <w:shd w:val="clear" w:color="auto" w:fill="3D322D"/>
          <w:rtl/>
        </w:rPr>
        <w:t>מצרכים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חומרים לכ-1 ק"ג גרנולה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כוסות שיבולת שועל גסה (לא אינסטנט לדייסה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כוסות אגוזים לא קלויים, קצוצים גס או שבורים ביד (שקדים, אגוזי מלך, לוז, פקאן, קשיו, ברזיל, מקדמיה או תערובת שלהם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כוס תערובת זרעים לא קלויים (שומשום, חמנייה, דלעת, או תערובת שלהם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גרם חמאה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/ שליש כוס שמן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½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 xml:space="preserve">כוס דבש, מייפל או </w:t>
      </w:r>
      <w:proofErr w:type="spellStart"/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סילאן</w:t>
      </w:r>
      <w:proofErr w:type="spellEnd"/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 xml:space="preserve"> תמרים</w:t>
      </w:r>
    </w:p>
    <w:p w:rsidR="000D2E40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 xml:space="preserve">כפיות תמצית וניל </w:t>
      </w:r>
    </w:p>
    <w:p w:rsidR="000D2E40" w:rsidRPr="00DE35D8" w:rsidRDefault="000D2E40" w:rsidP="006B0779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רבע כפית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E35D8">
        <w:rPr>
          <w:rFonts w:ascii="Times New Roman" w:eastAsia="Times New Roman" w:hAnsi="Times New Roman" w:cs="Times New Roman"/>
          <w:sz w:val="24"/>
          <w:szCs w:val="24"/>
          <w:rtl/>
        </w:rPr>
        <w:t>קינמון טחון</w:t>
      </w:r>
      <w:r w:rsidR="006B0779">
        <w:rPr>
          <w:rFonts w:ascii="Times New Roman" w:eastAsia="Times New Roman" w:hAnsi="Times New Roman" w:cs="Times New Roman" w:hint="cs"/>
          <w:sz w:val="24"/>
          <w:szCs w:val="24"/>
          <w:rtl/>
        </w:rPr>
        <w:t>(אם אוהבים)</w:t>
      </w:r>
    </w:p>
    <w:p w:rsidR="000D2E40" w:rsidRPr="005C0424" w:rsidRDefault="000D2E40" w:rsidP="000D2E40">
      <w:pPr>
        <w:numPr>
          <w:ilvl w:val="0"/>
          <w:numId w:val="2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כוס וחצי פירות יבשים (צימוקים, אוכמניות, משמש, תמר, קוקוס, חמוציות, דובדבנים, בננות, תאנים או תערובת שלהם). אם הפירות גדולים, קוצצים אותם</w:t>
      </w:r>
    </w:p>
    <w:p w:rsidR="000D2E40" w:rsidRPr="005C0424" w:rsidRDefault="000D2E40" w:rsidP="000D2E40">
      <w:pPr>
        <w:pBdr>
          <w:bottom w:val="single" w:sz="18" w:space="0" w:color="A2B427"/>
        </w:pBdr>
        <w:bidi/>
        <w:spacing w:after="225" w:line="405" w:lineRule="atLeast"/>
        <w:outlineLvl w:val="1"/>
        <w:rPr>
          <w:rFonts w:ascii="Arial" w:eastAsia="Times New Roman" w:hAnsi="Arial" w:cs="Arial"/>
          <w:color w:val="FFFFFF"/>
          <w:sz w:val="27"/>
          <w:szCs w:val="27"/>
        </w:rPr>
      </w:pPr>
      <w:r w:rsidRPr="005C0424">
        <w:rPr>
          <w:rFonts w:ascii="Arial" w:eastAsia="Times New Roman" w:hAnsi="Arial" w:cs="Arial"/>
          <w:color w:val="FFFFFF"/>
          <w:sz w:val="27"/>
          <w:szCs w:val="27"/>
          <w:shd w:val="clear" w:color="auto" w:fill="A2B427"/>
          <w:rtl/>
        </w:rPr>
        <w:t>אופן ההכנה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מערבבים את שיבולת השועל עם האגוזים והזרעים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A73F07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בסיר קטן מחממים על להבה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נמוכה את החמאה</w:t>
      </w:r>
      <w:r w:rsidR="006B0779">
        <w:rPr>
          <w:rFonts w:ascii="Times New Roman" w:eastAsia="Times New Roman" w:hAnsi="Times New Roman" w:cs="Times New Roman" w:hint="cs"/>
          <w:sz w:val="24"/>
          <w:szCs w:val="24"/>
          <w:rtl/>
        </w:rPr>
        <w:t>/שמן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עם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הדבש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,</w:t>
      </w:r>
      <w:proofErr w:type="gramEnd"/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 xml:space="preserve"> ומערבבים עד שנמס לגמרי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מסירים מהאש ומוסיפים את הקינמון והווניל. שופכים על שיבולת השועל והאגוזים ומערבבים היטב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מרפדים את תבנית התנור בנייר אפייה או ברדיד אלומיניום ומפזרים את התערובת בשכבה אחידה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A73F07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קולים בחום של 170 מעלות עד שהת</w:t>
      </w:r>
      <w:bookmarkStart w:id="0" w:name="_GoBack"/>
      <w:bookmarkEnd w:id="0"/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ערובת מזהיבה (כ-</w:t>
      </w:r>
      <w:r w:rsidR="00A73F0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דקות). במשך הקלייה מערבבים פעם או פעמיים, כדי להבטיח קלייה אחידה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F07">
        <w:rPr>
          <w:rFonts w:ascii="Times New Roman" w:eastAsia="Times New Roman" w:hAnsi="Times New Roman" w:cs="Times New Roman" w:hint="cs"/>
          <w:sz w:val="24"/>
          <w:szCs w:val="24"/>
          <w:rtl/>
        </w:rPr>
        <w:t>(להיזהר שלא ישרף)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מוציאים מהתנור ומצננים לגמרי. תוך כדי הצינון מערבבים מדי פעם ומפוררים גושים, כדי שהתערובת תישאר בתפזורת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0D2E40" w:rsidRPr="005C0424" w:rsidRDefault="000D2E40" w:rsidP="000D2E40">
      <w:pPr>
        <w:numPr>
          <w:ilvl w:val="0"/>
          <w:numId w:val="3"/>
        </w:numPr>
        <w:bidi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C042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C0424">
        <w:rPr>
          <w:rFonts w:ascii="Times New Roman" w:eastAsia="Times New Roman" w:hAnsi="Times New Roman" w:cs="Times New Roman"/>
          <w:sz w:val="24"/>
          <w:szCs w:val="24"/>
          <w:rtl/>
        </w:rPr>
        <w:t>כשהתערובת קרה מוסיפים את הפירות היבשים ומערבבים. שומרים בקופסאות סגורות ומגישים עם חלב, מיץ תפוזים, יוגורט, שמנת, גלידה או פירות</w:t>
      </w:r>
      <w:r w:rsidRPr="005C0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E40" w:rsidRDefault="000D2E40" w:rsidP="000D2E40">
      <w:pPr>
        <w:bidi/>
      </w:pPr>
    </w:p>
    <w:p w:rsidR="006134CC" w:rsidRDefault="006B0779"/>
    <w:sectPr w:rsidR="006134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6AF9"/>
    <w:multiLevelType w:val="multilevel"/>
    <w:tmpl w:val="374C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97733"/>
    <w:multiLevelType w:val="multilevel"/>
    <w:tmpl w:val="63B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342D5"/>
    <w:multiLevelType w:val="multilevel"/>
    <w:tmpl w:val="3DF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40"/>
    <w:rsid w:val="000D2E40"/>
    <w:rsid w:val="006B0779"/>
    <w:rsid w:val="008921FC"/>
    <w:rsid w:val="00974204"/>
    <w:rsid w:val="00A7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>HP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Yafa Gross</cp:lastModifiedBy>
  <cp:revision>3</cp:revision>
  <dcterms:created xsi:type="dcterms:W3CDTF">2016-06-05T06:26:00Z</dcterms:created>
  <dcterms:modified xsi:type="dcterms:W3CDTF">2016-12-04T12:32:00Z</dcterms:modified>
</cp:coreProperties>
</file>